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A40ACE">
        <w:rPr>
          <w:rFonts w:ascii="Times New Roman" w:hAnsi="Times New Roman" w:cs="Times New Roman"/>
          <w:b/>
          <w:sz w:val="28"/>
          <w:szCs w:val="28"/>
        </w:rPr>
        <w:t>4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казначейства за отчетный период поступило 44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23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обращений,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находятся на рассмотрении, отправлены промежуточные ответы;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- 12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 них 4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603" w:rsidRDefault="001D7603" w:rsidP="00962C98">
      <w:pPr>
        <w:spacing w:after="0" w:line="240" w:lineRule="auto"/>
      </w:pPr>
      <w:r>
        <w:separator/>
      </w:r>
    </w:p>
  </w:endnote>
  <w:endnote w:type="continuationSeparator" w:id="0">
    <w:p w:rsidR="001D7603" w:rsidRDefault="001D7603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603" w:rsidRDefault="001D7603" w:rsidP="00962C98">
      <w:pPr>
        <w:spacing w:after="0" w:line="240" w:lineRule="auto"/>
      </w:pPr>
      <w:r>
        <w:separator/>
      </w:r>
    </w:p>
  </w:footnote>
  <w:footnote w:type="continuationSeparator" w:id="0">
    <w:p w:rsidR="001D7603" w:rsidRDefault="001D7603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2A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620096"/>
    <w:rsid w:val="00647419"/>
    <w:rsid w:val="006573B1"/>
    <w:rsid w:val="006B0D3F"/>
    <w:rsid w:val="006C4FF6"/>
    <w:rsid w:val="00744EF2"/>
    <w:rsid w:val="0075545A"/>
    <w:rsid w:val="0079090D"/>
    <w:rsid w:val="007A0824"/>
    <w:rsid w:val="007B73EB"/>
    <w:rsid w:val="0088154C"/>
    <w:rsid w:val="009208B6"/>
    <w:rsid w:val="00962C98"/>
    <w:rsid w:val="009737E8"/>
    <w:rsid w:val="00983631"/>
    <w:rsid w:val="009A0945"/>
    <w:rsid w:val="00A10BB6"/>
    <w:rsid w:val="00A24A9B"/>
    <w:rsid w:val="00A40ACE"/>
    <w:rsid w:val="00A70A64"/>
    <w:rsid w:val="00A7343B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91294"/>
    <w:rsid w:val="00DD3EDD"/>
    <w:rsid w:val="00DD46BF"/>
    <w:rsid w:val="00E2142F"/>
    <w:rsid w:val="00E21CC3"/>
    <w:rsid w:val="00E41D05"/>
    <w:rsid w:val="00E55C09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C18AD-6A41-46DD-B966-F02FE4353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7</cp:revision>
  <cp:lastPrinted>2023-05-04T06:14:00Z</cp:lastPrinted>
  <dcterms:created xsi:type="dcterms:W3CDTF">2023-07-06T08:34:00Z</dcterms:created>
  <dcterms:modified xsi:type="dcterms:W3CDTF">2024-03-29T11:52:00Z</dcterms:modified>
</cp:coreProperties>
</file>